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FD" w:rsidRDefault="006535FD" w:rsidP="006535FD">
      <w:pPr>
        <w:ind w:left="7080" w:firstLine="708"/>
        <w:rPr>
          <w:rFonts w:ascii="Arial Narrow" w:hAnsi="Arial Narrow"/>
        </w:rPr>
      </w:pPr>
      <w:r>
        <w:rPr>
          <w:rFonts w:ascii="Arial Narrow" w:hAnsi="Arial Narrow"/>
        </w:rPr>
        <w:t>Załącznik nr 4</w:t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……………………….…..</w:t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(miejsce, data)</w:t>
      </w:r>
    </w:p>
    <w:p w:rsidR="006535FD" w:rsidRDefault="006535FD" w:rsidP="006535F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…………………………..</w:t>
      </w:r>
    </w:p>
    <w:p w:rsidR="006535FD" w:rsidRDefault="006535FD" w:rsidP="006535F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…………………………..</w:t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…………………………..</w:t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 xml:space="preserve">(imię i nazwisko, adres, </w:t>
      </w:r>
    </w:p>
    <w:p w:rsidR="006535FD" w:rsidRDefault="006535FD" w:rsidP="006535FD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data urodzenia  )</w:t>
      </w:r>
    </w:p>
    <w:p w:rsidR="006535FD" w:rsidRDefault="006535FD" w:rsidP="006535FD">
      <w:pPr>
        <w:jc w:val="center"/>
      </w:pPr>
    </w:p>
    <w:p w:rsidR="006535FD" w:rsidRDefault="006535FD" w:rsidP="006535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</w:t>
      </w:r>
    </w:p>
    <w:p w:rsidR="006535FD" w:rsidRDefault="006535FD" w:rsidP="006535F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Świadomy(a) odpowiedzialności karnej za złożenie fałszywego oświadczenia, w związku z przyznanym bonem na zasiedlenie oświadczam, co następuje: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1)</w:t>
      </w:r>
      <w:r>
        <w:rPr>
          <w:rFonts w:ascii="Arial Narrow" w:hAnsi="Arial Narrow"/>
        </w:rPr>
        <w:t xml:space="preserve"> W dniach od ………….…………… do ……………………………, to jest co najmniej przez okres 180 dni przypadających w okresie od dnia zawarcia umowy o bon na zasiedlenie z PUP w Pińczów do dnia ……………………, byłem(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zatrudniony(a) / wykonywałem(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 xml:space="preserve">) inną pracę zarobkową / prowadziłem działalność gospodarczą w miejscu, które uzasadniało zmianę mojego miejsca zamieszkania w rozumieniu art. 208 ust. 1 ustawy z dnia 20 marca 2025 r. o rynku pracy i służbach zatrudnienia, 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2)</w:t>
      </w:r>
      <w:r>
        <w:rPr>
          <w:rFonts w:ascii="Arial Narrow" w:hAnsi="Arial Narrow"/>
        </w:rPr>
        <w:t xml:space="preserve"> nazwa pracodawcy lub zleceniodawcy lub nazwa mojej działalności gospodarczej to: ……...………….……………………………………………….………………….……………………………………….……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3)</w:t>
      </w:r>
      <w:r>
        <w:rPr>
          <w:rFonts w:ascii="Arial Narrow" w:hAnsi="Arial Narrow"/>
        </w:rPr>
        <w:t xml:space="preserve"> NIP pracodawcy, zleceniodawcy lub prowadzonej przeze mnie działalności gospodarczej to: ……...………….……………………………………………….………………….……………………………………….……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4)</w:t>
      </w:r>
      <w:r>
        <w:rPr>
          <w:rFonts w:ascii="Arial Narrow" w:hAnsi="Arial Narrow"/>
        </w:rPr>
        <w:t xml:space="preserve"> miejsce zatrudnienia, wykonywania innej pracy zarobkowej lub działalności gospodarczej (adres) to: ……...………….……………………………………………….………………….……………………………………….……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5)</w:t>
      </w:r>
      <w:r>
        <w:rPr>
          <w:rFonts w:ascii="Arial Narrow" w:hAnsi="Arial Narrow"/>
        </w:rPr>
        <w:t xml:space="preserve"> forma zatrudnienia lub wykonywania innej pracy zarobkowej to*: 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……...………….……………………………………………….………………….……………………………………….…… 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6)</w:t>
      </w:r>
      <w:r>
        <w:rPr>
          <w:rFonts w:ascii="Arial Narrow" w:hAnsi="Arial Narrow"/>
        </w:rPr>
        <w:t xml:space="preserve"> okres zatrudnienia lub wykonywania innej pracy zarobkowej lub okres wykonywanej działalności gospodarczej to:…...………….……………………………………………….………………….……………………………………….…… 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7)</w:t>
      </w:r>
      <w:r>
        <w:rPr>
          <w:rFonts w:ascii="Arial Narrow" w:hAnsi="Arial Narrow"/>
        </w:rPr>
        <w:t xml:space="preserve"> z tytułu zatrudnienia, wykonywania innej pracy zarobkowej lub działalności gospodarczej osiągnąłem(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wynagrodzenie lub przychód w wysokości co najmniej minimalnego wynagrodzenia za pracę miesięcznie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8)</w:t>
      </w:r>
      <w:r>
        <w:rPr>
          <w:rFonts w:ascii="Arial Narrow" w:hAnsi="Arial Narrow"/>
        </w:rPr>
        <w:t xml:space="preserve"> odległość od miejsca dotychczasowego zamieszkania do miejscowości, w której zamieszkałem(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 xml:space="preserve">) w związku z podjęciem zatrudnienia, wykonywaniem innej pracy zarobkowej lub działalności gospodarczej, wynosiła co najmniej 80 km lub łączny najkrótszy czas dotarcia do tej miejscowości i powrotu do dotychczasowego miejsca zamieszkania przekraczał 3 godziny dziennie. </w:t>
      </w:r>
    </w:p>
    <w:p w:rsidR="006535FD" w:rsidRDefault="006535FD" w:rsidP="006535FD">
      <w:pPr>
        <w:shd w:val="clear" w:color="auto" w:fill="FFFFFF"/>
        <w:spacing w:after="0" w:line="240" w:lineRule="auto"/>
        <w:rPr>
          <w:rFonts w:ascii="Arial Narrow" w:hAnsi="Arial Narrow" w:cs="Calibri"/>
          <w:b/>
          <w:shd w:val="clear" w:color="auto" w:fill="FFFFFF"/>
        </w:rPr>
      </w:pPr>
      <w:r>
        <w:rPr>
          <w:rFonts w:ascii="Arial Narrow" w:hAnsi="Arial Narrow" w:cs="Calibri"/>
          <w:b/>
          <w:shd w:val="clear" w:color="auto" w:fill="FFFFFF"/>
        </w:rPr>
        <w:lastRenderedPageBreak/>
        <w:t xml:space="preserve">Jestem świadomy odpowiedzialności karnej za złożenie fałszywego oświadczenia. 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Wiarygodność powyższych informacji potwierdzam własnoręcznym podpisem.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</w:t>
      </w:r>
      <w:r>
        <w:rPr>
          <w:rFonts w:ascii="Arial Narrow" w:hAnsi="Arial Narrow"/>
        </w:rPr>
        <w:tab/>
        <w:t>………………………………………..  (czytelny podpis)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</w:p>
    <w:p w:rsidR="006535FD" w:rsidRDefault="006535FD" w:rsidP="006535F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 Objaśnienia: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1) przykładowe formy zatrudnienia: umowa o pracę na okres próbny, umowa o pracę na czas określony, umowa o pracę na czas nieokreślony</w:t>
      </w:r>
    </w:p>
    <w:p w:rsidR="006535FD" w:rsidRDefault="006535FD" w:rsidP="006535F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przykładowe formy wykonywania innej pracy zarobkowej: umowa zlecenia, umowa agencyjna, umowa </w:t>
      </w:r>
      <w:r>
        <w:rPr>
          <w:rFonts w:ascii="Arial Narrow" w:hAnsi="Arial Narrow"/>
        </w:rPr>
        <w:br/>
        <w:t>o dzieło, umowa o świadczenie usług</w:t>
      </w:r>
    </w:p>
    <w:p w:rsidR="00195078" w:rsidRDefault="00195078">
      <w:bookmarkStart w:id="0" w:name="_GoBack"/>
      <w:bookmarkEnd w:id="0"/>
    </w:p>
    <w:sectPr w:rsidR="0019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F2"/>
    <w:rsid w:val="00195078"/>
    <w:rsid w:val="006535FD"/>
    <w:rsid w:val="00D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35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35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2025-07-09T07:50:00Z</dcterms:created>
  <dcterms:modified xsi:type="dcterms:W3CDTF">2025-07-09T07:50:00Z</dcterms:modified>
</cp:coreProperties>
</file>